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-525"/>
        <w:tblW w:w="9690" w:type="dxa"/>
        <w:tblLayout w:type="fixed"/>
        <w:tblLook w:val="04A0"/>
      </w:tblPr>
      <w:tblGrid>
        <w:gridCol w:w="4362"/>
        <w:gridCol w:w="1147"/>
        <w:gridCol w:w="4181"/>
      </w:tblGrid>
      <w:tr w:rsidR="00BA159E" w:rsidRPr="00BA159E" w:rsidTr="00722193">
        <w:tc>
          <w:tcPr>
            <w:tcW w:w="4362" w:type="dxa"/>
          </w:tcPr>
          <w:p w:rsidR="00BA159E" w:rsidRPr="00BA159E" w:rsidRDefault="00BA159E" w:rsidP="00BA15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59E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образования</w:t>
            </w:r>
          </w:p>
          <w:p w:rsidR="00BA159E" w:rsidRPr="00BA159E" w:rsidRDefault="00BA159E" w:rsidP="00BA15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59E">
              <w:rPr>
                <w:rFonts w:ascii="Times New Roman" w:hAnsi="Times New Roman" w:cs="Times New Roman"/>
                <w:b/>
                <w:sz w:val="24"/>
                <w:szCs w:val="24"/>
              </w:rPr>
              <w:t>Полысаевского городского округа</w:t>
            </w:r>
          </w:p>
          <w:p w:rsidR="00BA159E" w:rsidRPr="00BA159E" w:rsidRDefault="00BA159E" w:rsidP="00BA15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59E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бюджетное дошкольное</w:t>
            </w:r>
          </w:p>
          <w:p w:rsidR="00BA159E" w:rsidRPr="00BA159E" w:rsidRDefault="00BA159E" w:rsidP="00BA15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59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  <w:p w:rsidR="00BA159E" w:rsidRPr="00BA159E" w:rsidRDefault="00BA159E" w:rsidP="00BA15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59E">
              <w:rPr>
                <w:rFonts w:ascii="Times New Roman" w:hAnsi="Times New Roman" w:cs="Times New Roman"/>
                <w:b/>
                <w:sz w:val="24"/>
                <w:szCs w:val="24"/>
              </w:rPr>
              <w:t>«Детский сад № 2»</w:t>
            </w:r>
          </w:p>
          <w:p w:rsidR="00BA159E" w:rsidRPr="00BA159E" w:rsidRDefault="00BA159E" w:rsidP="00BA15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59E">
              <w:rPr>
                <w:rFonts w:ascii="Times New Roman" w:hAnsi="Times New Roman" w:cs="Times New Roman"/>
                <w:b/>
                <w:sz w:val="24"/>
                <w:szCs w:val="24"/>
              </w:rPr>
              <w:t>(МБДОУ  «Детский сад № 2»)</w:t>
            </w:r>
          </w:p>
          <w:p w:rsidR="00BA159E" w:rsidRPr="00BA159E" w:rsidRDefault="00BA159E" w:rsidP="00BA1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52560 г"/>
              </w:smartTagPr>
              <w:r w:rsidRPr="00BA159E">
                <w:rPr>
                  <w:rFonts w:ascii="Times New Roman" w:hAnsi="Times New Roman" w:cs="Times New Roman"/>
                  <w:sz w:val="24"/>
                  <w:szCs w:val="24"/>
                </w:rPr>
                <w:t>652560 г</w:t>
              </w:r>
            </w:smartTag>
            <w:r w:rsidRPr="00BA159E">
              <w:rPr>
                <w:rFonts w:ascii="Times New Roman" w:hAnsi="Times New Roman" w:cs="Times New Roman"/>
                <w:sz w:val="24"/>
                <w:szCs w:val="24"/>
              </w:rPr>
              <w:t>. Полысаево</w:t>
            </w:r>
          </w:p>
          <w:p w:rsidR="00BA159E" w:rsidRPr="00BA159E" w:rsidRDefault="00BA159E" w:rsidP="00BA1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9E">
              <w:rPr>
                <w:rFonts w:ascii="Times New Roman" w:hAnsi="Times New Roman" w:cs="Times New Roman"/>
                <w:sz w:val="24"/>
                <w:szCs w:val="24"/>
              </w:rPr>
              <w:t>ул. Панферова, 14</w:t>
            </w:r>
          </w:p>
          <w:p w:rsidR="00BA159E" w:rsidRPr="00BA159E" w:rsidRDefault="00BA159E" w:rsidP="00BA1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9E">
              <w:rPr>
                <w:rFonts w:ascii="Times New Roman" w:hAnsi="Times New Roman" w:cs="Times New Roman"/>
                <w:sz w:val="24"/>
                <w:szCs w:val="24"/>
              </w:rPr>
              <w:t>тел. 2-67-17</w:t>
            </w:r>
          </w:p>
          <w:p w:rsidR="00BA159E" w:rsidRPr="00BA159E" w:rsidRDefault="00BA159E" w:rsidP="00BA1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dou</w:t>
            </w:r>
            <w:r w:rsidRPr="00BA15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A159E">
              <w:rPr>
                <w:rStyle w:val="b-mail-personname8"/>
                <w:rFonts w:ascii="Times New Roman" w:hAnsi="Times New Roman" w:cs="Times New Roman"/>
                <w:sz w:val="24"/>
                <w:szCs w:val="24"/>
              </w:rPr>
              <w:t>polisaevo</w:t>
            </w:r>
            <w:r w:rsidRPr="00BA159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BA15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BA15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15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BA159E" w:rsidRPr="00BA159E" w:rsidRDefault="00BA159E" w:rsidP="00BA15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59E"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  <w:r w:rsidR="00D94B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25</w:t>
            </w:r>
            <w:r w:rsidRPr="00BA159E">
              <w:rPr>
                <w:rFonts w:ascii="Times New Roman" w:hAnsi="Times New Roman" w:cs="Times New Roman"/>
                <w:b/>
                <w:sz w:val="24"/>
                <w:szCs w:val="24"/>
              </w:rPr>
              <w:t>.04.2014г</w:t>
            </w:r>
            <w:r w:rsidR="00957B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A15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  <w:p w:rsidR="00BA159E" w:rsidRPr="00BA159E" w:rsidRDefault="00BA159E" w:rsidP="00BA15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</w:tcPr>
          <w:p w:rsidR="00BA159E" w:rsidRPr="00BA159E" w:rsidRDefault="00BA159E" w:rsidP="00BA1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1" w:type="dxa"/>
          </w:tcPr>
          <w:p w:rsidR="00BA159E" w:rsidRPr="00BA159E" w:rsidRDefault="00BA159E" w:rsidP="00BA1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59E" w:rsidRPr="00BA159E" w:rsidRDefault="00BA159E" w:rsidP="00BA1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59E" w:rsidRPr="00BA159E" w:rsidRDefault="00BA159E" w:rsidP="00BA1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59E" w:rsidRPr="00BA159E" w:rsidRDefault="00BA159E" w:rsidP="00BA1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59E" w:rsidRPr="00BA159E" w:rsidRDefault="00BA159E" w:rsidP="00BA15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4B14" w:rsidRPr="00957B2F" w:rsidRDefault="00D94B14" w:rsidP="00D94B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B2F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173986" w:rsidRPr="00957B2F" w:rsidRDefault="00D94B14" w:rsidP="00D94B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B2F">
        <w:rPr>
          <w:rFonts w:ascii="Times New Roman" w:hAnsi="Times New Roman" w:cs="Times New Roman"/>
          <w:b/>
          <w:sz w:val="28"/>
          <w:szCs w:val="28"/>
        </w:rPr>
        <w:t xml:space="preserve">о проведении Единого дня </w:t>
      </w:r>
      <w:r w:rsidR="001468B7" w:rsidRPr="00957B2F">
        <w:rPr>
          <w:rFonts w:ascii="Times New Roman" w:hAnsi="Times New Roman" w:cs="Times New Roman"/>
          <w:b/>
          <w:sz w:val="28"/>
          <w:szCs w:val="28"/>
        </w:rPr>
        <w:t>«Сельхозпалы под контроль!»</w:t>
      </w:r>
    </w:p>
    <w:p w:rsidR="00D94B14" w:rsidRDefault="00D94B14" w:rsidP="00D94B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5"/>
        <w:gridCol w:w="4962"/>
        <w:gridCol w:w="3827"/>
      </w:tblGrid>
      <w:tr w:rsidR="00D94B14" w:rsidTr="00ED3C83">
        <w:tc>
          <w:tcPr>
            <w:tcW w:w="675" w:type="dxa"/>
          </w:tcPr>
          <w:p w:rsidR="00D94B14" w:rsidRDefault="00D94B14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п/н</w:t>
            </w:r>
          </w:p>
        </w:tc>
        <w:tc>
          <w:tcPr>
            <w:tcW w:w="4962" w:type="dxa"/>
          </w:tcPr>
          <w:p w:rsidR="00D94B14" w:rsidRDefault="00D94B14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3827" w:type="dxa"/>
          </w:tcPr>
          <w:p w:rsidR="00D94B14" w:rsidRDefault="00D94B14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Привлечены </w:t>
            </w:r>
          </w:p>
        </w:tc>
      </w:tr>
      <w:tr w:rsidR="00D94B14" w:rsidTr="00ED3C83">
        <w:tc>
          <w:tcPr>
            <w:tcW w:w="675" w:type="dxa"/>
          </w:tcPr>
          <w:p w:rsidR="00D94B14" w:rsidRDefault="00D94B14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D94B14" w:rsidRDefault="00D94B14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86">
              <w:rPr>
                <w:rFonts w:ascii="Times New Roman" w:hAnsi="Times New Roman" w:cs="Times New Roman"/>
                <w:sz w:val="28"/>
                <w:szCs w:val="28"/>
              </w:rPr>
              <w:t xml:space="preserve">Трансляция видеоролика  «Не жги сухую траву –будет пожар» 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392586">
              <w:rPr>
                <w:rFonts w:ascii="Times New Roman" w:hAnsi="Times New Roman" w:cs="Times New Roman"/>
                <w:sz w:val="28"/>
                <w:szCs w:val="28"/>
              </w:rPr>
              <w:t>в холле детского сада во время утреннего приема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27" w:type="dxa"/>
          </w:tcPr>
          <w:p w:rsidR="00D94B14" w:rsidRDefault="00D94B14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воспитанников, воспитанники</w:t>
            </w:r>
          </w:p>
        </w:tc>
      </w:tr>
      <w:tr w:rsidR="00D94B14" w:rsidTr="00ED3C83">
        <w:tc>
          <w:tcPr>
            <w:tcW w:w="675" w:type="dxa"/>
          </w:tcPr>
          <w:p w:rsidR="00D94B14" w:rsidRDefault="00D94B14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D94B14" w:rsidRDefault="00D94B14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86">
              <w:rPr>
                <w:rFonts w:ascii="Times New Roman" w:hAnsi="Times New Roman" w:cs="Times New Roman"/>
                <w:sz w:val="28"/>
                <w:szCs w:val="28"/>
              </w:rPr>
              <w:t>Изготовление коллажа «Сельхозпалы под контроль!»</w:t>
            </w:r>
          </w:p>
        </w:tc>
        <w:tc>
          <w:tcPr>
            <w:tcW w:w="3827" w:type="dxa"/>
          </w:tcPr>
          <w:p w:rsidR="00D94B14" w:rsidRDefault="00D94B14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воспитанники, воспитатели ДОУ</w:t>
            </w:r>
          </w:p>
        </w:tc>
      </w:tr>
      <w:tr w:rsidR="00D94B14" w:rsidTr="00ED3C83">
        <w:tc>
          <w:tcPr>
            <w:tcW w:w="675" w:type="dxa"/>
          </w:tcPr>
          <w:p w:rsidR="00D94B14" w:rsidRDefault="00D94B14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D94B14" w:rsidRDefault="00D94B14" w:rsidP="00ED3C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86">
              <w:rPr>
                <w:rFonts w:ascii="Times New Roman" w:hAnsi="Times New Roman" w:cs="Times New Roman"/>
                <w:sz w:val="28"/>
                <w:szCs w:val="28"/>
              </w:rPr>
              <w:t xml:space="preserve">Распространение листовок </w:t>
            </w:r>
            <w:r w:rsidR="00ED3C83">
              <w:rPr>
                <w:rFonts w:ascii="Times New Roman" w:hAnsi="Times New Roman" w:cs="Times New Roman"/>
                <w:sz w:val="28"/>
                <w:szCs w:val="28"/>
              </w:rPr>
              <w:t>«Берегите лес от пожара»</w:t>
            </w:r>
          </w:p>
        </w:tc>
        <w:tc>
          <w:tcPr>
            <w:tcW w:w="3827" w:type="dxa"/>
          </w:tcPr>
          <w:p w:rsidR="00D94B14" w:rsidRDefault="00D94B14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r w:rsidR="00ED3C83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прохожие</w:t>
            </w:r>
          </w:p>
        </w:tc>
      </w:tr>
      <w:tr w:rsidR="00D94B14" w:rsidTr="00ED3C83">
        <w:tc>
          <w:tcPr>
            <w:tcW w:w="675" w:type="dxa"/>
          </w:tcPr>
          <w:p w:rsidR="00D94B14" w:rsidRDefault="00ED3C83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ED3C83" w:rsidRDefault="00D94B14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86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детских рисунков  </w:t>
            </w:r>
          </w:p>
          <w:p w:rsidR="00D94B14" w:rsidRDefault="00D94B14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86">
              <w:rPr>
                <w:rFonts w:ascii="Times New Roman" w:hAnsi="Times New Roman" w:cs="Times New Roman"/>
                <w:sz w:val="28"/>
                <w:szCs w:val="28"/>
              </w:rPr>
              <w:t>«Берегите лес от пожара!»</w:t>
            </w:r>
          </w:p>
        </w:tc>
        <w:tc>
          <w:tcPr>
            <w:tcW w:w="3827" w:type="dxa"/>
          </w:tcPr>
          <w:p w:rsidR="00D94B14" w:rsidRDefault="00D94B14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r w:rsidR="00ED3C83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воспитанники</w:t>
            </w:r>
          </w:p>
        </w:tc>
      </w:tr>
      <w:tr w:rsidR="00D94B14" w:rsidTr="00ED3C83">
        <w:tc>
          <w:tcPr>
            <w:tcW w:w="675" w:type="dxa"/>
          </w:tcPr>
          <w:p w:rsidR="00D94B14" w:rsidRDefault="00ED3C83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ED3C83" w:rsidRPr="00392586" w:rsidRDefault="00ED3C83" w:rsidP="00ED3C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«Нельзя разводить костры в лесу» </w:t>
            </w:r>
          </w:p>
          <w:p w:rsidR="00D94B14" w:rsidRDefault="00D94B14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D94B14" w:rsidRDefault="00ED3C83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– 20 чел.</w:t>
            </w:r>
          </w:p>
        </w:tc>
      </w:tr>
      <w:tr w:rsidR="00D94B14" w:rsidTr="00ED3C83">
        <w:tc>
          <w:tcPr>
            <w:tcW w:w="675" w:type="dxa"/>
          </w:tcPr>
          <w:p w:rsidR="00D94B14" w:rsidRDefault="00ED3C83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D94B14" w:rsidRDefault="00ED3C83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586">
              <w:rPr>
                <w:rFonts w:ascii="Times New Roman" w:hAnsi="Times New Roman" w:cs="Times New Roman"/>
                <w:sz w:val="28"/>
                <w:szCs w:val="28"/>
              </w:rPr>
              <w:t>Просмотр документального фильма по профилактике лесных пожаров «Вместе сохраним леса от пожаров»</w:t>
            </w:r>
          </w:p>
        </w:tc>
        <w:tc>
          <w:tcPr>
            <w:tcW w:w="3827" w:type="dxa"/>
          </w:tcPr>
          <w:p w:rsidR="00D94B14" w:rsidRDefault="00ED3C83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– 41 чел, сотрудники ДОУ – 20 чел.</w:t>
            </w:r>
          </w:p>
        </w:tc>
      </w:tr>
      <w:tr w:rsidR="00D94B14" w:rsidTr="00ED3C83">
        <w:tc>
          <w:tcPr>
            <w:tcW w:w="675" w:type="dxa"/>
          </w:tcPr>
          <w:p w:rsidR="00D94B14" w:rsidRDefault="00ED3C83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ED3C83" w:rsidRPr="00392586" w:rsidRDefault="00ED3C83" w:rsidP="00ED3C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586">
              <w:rPr>
                <w:rFonts w:ascii="Times New Roman" w:hAnsi="Times New Roman" w:cs="Times New Roman"/>
                <w:sz w:val="28"/>
                <w:szCs w:val="28"/>
              </w:rPr>
              <w:t>Физкультурное развлечение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прогулке </w:t>
            </w:r>
            <w:r w:rsidRPr="00392586">
              <w:rPr>
                <w:rFonts w:ascii="Times New Roman" w:hAnsi="Times New Roman" w:cs="Times New Roman"/>
                <w:sz w:val="28"/>
                <w:szCs w:val="28"/>
              </w:rPr>
              <w:t>«Останови огонь!»</w:t>
            </w:r>
          </w:p>
          <w:p w:rsidR="00D94B14" w:rsidRDefault="00D94B14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D94B14" w:rsidRDefault="00A31F27" w:rsidP="00D94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D3C83">
              <w:rPr>
                <w:rFonts w:ascii="Times New Roman" w:hAnsi="Times New Roman" w:cs="Times New Roman"/>
                <w:sz w:val="28"/>
                <w:szCs w:val="28"/>
              </w:rPr>
              <w:t>оспитанники – 21 чел.</w:t>
            </w:r>
          </w:p>
        </w:tc>
      </w:tr>
    </w:tbl>
    <w:p w:rsidR="00BA159E" w:rsidRDefault="00BA159E" w:rsidP="007B08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59E" w:rsidRPr="00BA159E" w:rsidRDefault="00BA159E" w:rsidP="00BA1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159E">
        <w:rPr>
          <w:rFonts w:ascii="Times New Roman" w:hAnsi="Times New Roman" w:cs="Times New Roman"/>
          <w:sz w:val="28"/>
          <w:szCs w:val="28"/>
        </w:rPr>
        <w:t>С уважением,</w:t>
      </w:r>
    </w:p>
    <w:p w:rsidR="00BA159E" w:rsidRPr="00BA159E" w:rsidRDefault="00BA159E" w:rsidP="00BA1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159E">
        <w:rPr>
          <w:rFonts w:ascii="Times New Roman" w:hAnsi="Times New Roman" w:cs="Times New Roman"/>
          <w:sz w:val="28"/>
          <w:szCs w:val="28"/>
        </w:rPr>
        <w:t xml:space="preserve"> заведующий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A159E">
        <w:rPr>
          <w:rFonts w:ascii="Times New Roman" w:hAnsi="Times New Roman" w:cs="Times New Roman"/>
          <w:sz w:val="28"/>
          <w:szCs w:val="28"/>
        </w:rPr>
        <w:t xml:space="preserve">   Л.А.Егорова </w:t>
      </w:r>
    </w:p>
    <w:p w:rsidR="00BA159E" w:rsidRPr="00BA159E" w:rsidRDefault="00BA159E" w:rsidP="00BA15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159E" w:rsidRDefault="00BA159E" w:rsidP="00BA15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59E" w:rsidRPr="00BA159E" w:rsidRDefault="00BA159E" w:rsidP="00BA15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исп. И.С.Дубровина</w:t>
      </w:r>
    </w:p>
    <w:p w:rsidR="00BA159E" w:rsidRPr="00BA159E" w:rsidRDefault="00BA159E" w:rsidP="00BA15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159E">
        <w:rPr>
          <w:rFonts w:ascii="Times New Roman" w:hAnsi="Times New Roman" w:cs="Times New Roman"/>
          <w:sz w:val="24"/>
          <w:szCs w:val="24"/>
        </w:rPr>
        <w:t>т. 2-67-17</w:t>
      </w:r>
    </w:p>
    <w:p w:rsidR="00957B2F" w:rsidRDefault="00957B2F" w:rsidP="00A31F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7B2F" w:rsidRDefault="00957B2F" w:rsidP="00A31F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7B2F" w:rsidRDefault="00957B2F" w:rsidP="00A31F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159E" w:rsidRDefault="00A31F27" w:rsidP="00A31F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Выставка </w:t>
      </w:r>
      <w:r w:rsidRPr="00392586">
        <w:rPr>
          <w:rFonts w:ascii="Times New Roman" w:hAnsi="Times New Roman" w:cs="Times New Roman"/>
          <w:sz w:val="28"/>
          <w:szCs w:val="28"/>
        </w:rPr>
        <w:t>детских рисунков  «Берегите лес от пожара!»</w:t>
      </w:r>
    </w:p>
    <w:p w:rsidR="00A31F27" w:rsidRDefault="00A31F27" w:rsidP="00A31F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6875" cy="4107657"/>
            <wp:effectExtent l="19050" t="0" r="9525" b="0"/>
            <wp:docPr id="1" name="Рисунок 1" descr="D:\кадры\фото\пб\SAM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дры\фото\пб\SAM_1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27" w:rsidRDefault="00A31F27" w:rsidP="00A31F2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2586">
        <w:rPr>
          <w:rFonts w:ascii="Times New Roman" w:hAnsi="Times New Roman" w:cs="Times New Roman"/>
          <w:sz w:val="28"/>
          <w:szCs w:val="28"/>
        </w:rPr>
        <w:t>Физкультурное развлечение</w:t>
      </w:r>
      <w:r>
        <w:rPr>
          <w:rFonts w:ascii="Times New Roman" w:hAnsi="Times New Roman" w:cs="Times New Roman"/>
          <w:sz w:val="28"/>
          <w:szCs w:val="28"/>
        </w:rPr>
        <w:t xml:space="preserve"> на прогулке </w:t>
      </w:r>
      <w:r w:rsidRPr="00392586">
        <w:rPr>
          <w:rFonts w:ascii="Times New Roman" w:hAnsi="Times New Roman" w:cs="Times New Roman"/>
          <w:sz w:val="28"/>
          <w:szCs w:val="28"/>
        </w:rPr>
        <w:t>«Останови огонь!»</w:t>
      </w:r>
    </w:p>
    <w:p w:rsidR="00111A82" w:rsidRDefault="00111A82" w:rsidP="00111A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1299" cy="3990975"/>
            <wp:effectExtent l="19050" t="0" r="0" b="0"/>
            <wp:docPr id="2" name="Рисунок 2" descr="D:\кадры\фото\пб\SAM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дры\фото\пб\SAM_1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569" cy="399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A82" w:rsidRDefault="00111A82" w:rsidP="00A31F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43500" cy="3691348"/>
            <wp:effectExtent l="19050" t="0" r="0" b="0"/>
            <wp:docPr id="3" name="Рисунок 3" descr="D:\кадры\фото\пб\SAM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дры\фото\пб\SAM_1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95" cy="369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A82" w:rsidRDefault="00111A82" w:rsidP="00A31F27">
      <w:pPr>
        <w:jc w:val="center"/>
        <w:rPr>
          <w:rFonts w:ascii="Times New Roman" w:hAnsi="Times New Roman" w:cs="Times New Roman"/>
          <w:sz w:val="28"/>
          <w:szCs w:val="28"/>
        </w:rPr>
      </w:pPr>
      <w:r w:rsidRPr="00392586">
        <w:rPr>
          <w:rFonts w:ascii="Times New Roman" w:hAnsi="Times New Roman" w:cs="Times New Roman"/>
          <w:sz w:val="28"/>
          <w:szCs w:val="28"/>
        </w:rPr>
        <w:t>Трансляция видеоролика  «Не жги сухую траву –будет пожар»</w:t>
      </w:r>
    </w:p>
    <w:p w:rsidR="00111A82" w:rsidRDefault="00111A82" w:rsidP="00A31F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1A82" w:rsidRDefault="00111A82" w:rsidP="00A31F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1125" cy="3893344"/>
            <wp:effectExtent l="19050" t="0" r="9525" b="0"/>
            <wp:docPr id="4" name="Рисунок 4" descr="D:\кадры\фото\пб\SAM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дры\фото\пб\SAM_1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A82" w:rsidRDefault="00111A82" w:rsidP="00A31F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1A82" w:rsidRDefault="00111A82" w:rsidP="00A31F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1A82" w:rsidRDefault="00111A82" w:rsidP="00111A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Рисование «Нельзя разводить костры в лесу»</w:t>
      </w:r>
    </w:p>
    <w:p w:rsidR="00111A82" w:rsidRDefault="00111A82" w:rsidP="00111A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0288" cy="4208522"/>
            <wp:effectExtent l="19050" t="0" r="9462" b="0"/>
            <wp:docPr id="5" name="Рисунок 5" descr="D:\кадры\фото\пб\антипал фото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дры\фото\пб\антипал фото\IMG_0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88" cy="420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A82" w:rsidRDefault="00111A82" w:rsidP="0011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392586">
        <w:rPr>
          <w:rFonts w:ascii="Times New Roman" w:hAnsi="Times New Roman" w:cs="Times New Roman"/>
          <w:sz w:val="28"/>
          <w:szCs w:val="28"/>
        </w:rPr>
        <w:t>Изготовление коллажа «Сельхозпалы под контроль!»</w:t>
      </w:r>
    </w:p>
    <w:p w:rsidR="00111A82" w:rsidRDefault="00111A82" w:rsidP="00111A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9700" cy="3915525"/>
            <wp:effectExtent l="19050" t="0" r="0" b="0"/>
            <wp:docPr id="6" name="Рисунок 6" descr="D:\кадры\фото\пб\антипал фото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дры\фото\пб\антипал фото\IMG_0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A82" w:rsidRDefault="00111A82" w:rsidP="0011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392586">
        <w:rPr>
          <w:rFonts w:ascii="Times New Roman" w:hAnsi="Times New Roman" w:cs="Times New Roman"/>
          <w:sz w:val="28"/>
          <w:szCs w:val="28"/>
        </w:rPr>
        <w:lastRenderedPageBreak/>
        <w:t xml:space="preserve">Распространение листовок </w:t>
      </w:r>
      <w:r>
        <w:rPr>
          <w:rFonts w:ascii="Times New Roman" w:hAnsi="Times New Roman" w:cs="Times New Roman"/>
          <w:sz w:val="28"/>
          <w:szCs w:val="28"/>
        </w:rPr>
        <w:t>«Берегите лес от пожара»</w:t>
      </w:r>
    </w:p>
    <w:p w:rsidR="00111A82" w:rsidRDefault="00111A82" w:rsidP="00111A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3050" cy="4015557"/>
            <wp:effectExtent l="19050" t="0" r="0" b="0"/>
            <wp:docPr id="7" name="Рисунок 7" descr="D:\кадры\фото\пб\антипал фото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дры\фото\пб\антипал фото\IMG_0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A82" w:rsidRDefault="00111A82" w:rsidP="00111A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6800" cy="4160897"/>
            <wp:effectExtent l="19050" t="0" r="0" b="0"/>
            <wp:docPr id="8" name="Рисунок 8" descr="D:\кадры\фото\пб\антипал фото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дры\фото\пб\антипал фото\IMG_0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800" cy="416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A82" w:rsidRDefault="00111A82" w:rsidP="0011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1A82" w:rsidRDefault="00111A82" w:rsidP="00111A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172"/>
            <wp:effectExtent l="19050" t="0" r="3175" b="0"/>
            <wp:docPr id="9" name="Рисунок 9" descr="D:\кадры\фото\пб\антипал фото\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дры\фото\пб\антипал фото\IMG_0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27" w:rsidRPr="00392586" w:rsidRDefault="00111A82" w:rsidP="00111A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172"/>
            <wp:effectExtent l="19050" t="0" r="3175" b="0"/>
            <wp:docPr id="10" name="Рисунок 10" descr="D:\кадры\фото\пб\антипал фото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дры\фото\пб\антипал фото\IMG_0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F27" w:rsidRPr="00392586" w:rsidSect="00173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7496A"/>
    <w:rsid w:val="00111A82"/>
    <w:rsid w:val="001468B7"/>
    <w:rsid w:val="00173986"/>
    <w:rsid w:val="00286833"/>
    <w:rsid w:val="00392586"/>
    <w:rsid w:val="007B0802"/>
    <w:rsid w:val="0083159E"/>
    <w:rsid w:val="0087496A"/>
    <w:rsid w:val="00881554"/>
    <w:rsid w:val="00957B2F"/>
    <w:rsid w:val="00A31F27"/>
    <w:rsid w:val="00A43DDE"/>
    <w:rsid w:val="00B34B9A"/>
    <w:rsid w:val="00BA159E"/>
    <w:rsid w:val="00CB4329"/>
    <w:rsid w:val="00D94B14"/>
    <w:rsid w:val="00ED3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-mail-personname8">
    <w:name w:val="b-mail-person__name8"/>
    <w:basedOn w:val="a0"/>
    <w:rsid w:val="00BA159E"/>
  </w:style>
  <w:style w:type="table" w:styleId="a3">
    <w:name w:val="Table Grid"/>
    <w:basedOn w:val="a1"/>
    <w:uiPriority w:val="59"/>
    <w:rsid w:val="00D94B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31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Васильевна</dc:creator>
  <cp:keywords/>
  <dc:description/>
  <cp:lastModifiedBy>Мария Васильевна</cp:lastModifiedBy>
  <cp:revision>13</cp:revision>
  <cp:lastPrinted>2014-04-17T08:47:00Z</cp:lastPrinted>
  <dcterms:created xsi:type="dcterms:W3CDTF">2014-04-17T06:16:00Z</dcterms:created>
  <dcterms:modified xsi:type="dcterms:W3CDTF">2014-04-29T02:32:00Z</dcterms:modified>
</cp:coreProperties>
</file>